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578A" w14:textId="78978F86" w:rsidR="00BF362A" w:rsidRDefault="008F0725" w:rsidP="008F0725">
      <w:pPr>
        <w:spacing w:after="0" w:line="240" w:lineRule="auto"/>
      </w:pPr>
      <w:r>
        <w:t>Lesson</w:t>
      </w:r>
      <w:r w:rsidR="0069166A">
        <w:t xml:space="preserve"> </w:t>
      </w:r>
      <w:r w:rsidR="009B525B">
        <w:t>5</w:t>
      </w:r>
      <w:r w:rsidR="00374822">
        <w:t>2</w:t>
      </w:r>
      <w:r w:rsidR="009B525B">
        <w:t xml:space="preserve"> </w:t>
      </w:r>
      <w:r>
        <w:t xml:space="preserve">– John </w:t>
      </w:r>
      <w:r w:rsidR="00324256">
        <w:t>1</w:t>
      </w:r>
      <w:r w:rsidR="00405EE4">
        <w:t>9</w:t>
      </w:r>
      <w:r w:rsidR="00B07CF7">
        <w:t>:</w:t>
      </w:r>
      <w:r w:rsidR="00A873B8">
        <w:t>3</w:t>
      </w:r>
      <w:r w:rsidR="00405EE4">
        <w:t>1</w:t>
      </w:r>
      <w:r w:rsidR="00EA20B5">
        <w:t>-</w:t>
      </w:r>
      <w:r w:rsidR="00A873B8">
        <w:t>42</w:t>
      </w:r>
      <w:r w:rsidR="00E165FA">
        <w:tab/>
      </w:r>
      <w:r w:rsidR="001274BA">
        <w:t xml:space="preserve">    </w:t>
      </w:r>
      <w:r w:rsidR="005857F9">
        <w:tab/>
        <w:t xml:space="preserve">      </w:t>
      </w:r>
      <w:r w:rsidR="00405EE4">
        <w:t>Jesus</w:t>
      </w:r>
      <w:r w:rsidR="00A873B8">
        <w:t>’ Death and Burial</w:t>
      </w:r>
    </w:p>
    <w:p w14:paraId="458BBA86" w14:textId="275C74ED" w:rsidR="00397368" w:rsidRDefault="008F0725" w:rsidP="008F0725">
      <w:pPr>
        <w:spacing w:after="0" w:line="240" w:lineRule="auto"/>
      </w:pPr>
      <w:r>
        <w:t>English Standard Version (ESV)</w:t>
      </w:r>
      <w:r>
        <w:tab/>
      </w:r>
      <w:r>
        <w:tab/>
      </w:r>
      <w:r>
        <w:tab/>
      </w:r>
      <w:r>
        <w:tab/>
      </w:r>
      <w:r>
        <w:tab/>
      </w:r>
      <w:r>
        <w:tab/>
      </w:r>
      <w:r>
        <w:tab/>
        <w:t>Bethel Bible Resources</w:t>
      </w:r>
    </w:p>
    <w:p w14:paraId="24C45823" w14:textId="77777777" w:rsidR="006C0706" w:rsidRDefault="006C0706" w:rsidP="008F0725">
      <w:pPr>
        <w:spacing w:after="0" w:line="240" w:lineRule="auto"/>
      </w:pPr>
    </w:p>
    <w:p w14:paraId="7586BD21" w14:textId="6CDBA473" w:rsidR="00C72A99" w:rsidRDefault="00FC37EF" w:rsidP="00C92F1F">
      <w:pPr>
        <w:spacing w:after="0" w:line="240" w:lineRule="auto"/>
        <w:ind w:firstLine="720"/>
      </w:pPr>
      <w:r>
        <w:t>(</w:t>
      </w:r>
      <w:r w:rsidR="00A873B8">
        <w:t>3</w:t>
      </w:r>
      <w:r w:rsidR="00405EE4">
        <w:t>1</w:t>
      </w:r>
      <w:r w:rsidR="00BC07AB">
        <w:t xml:space="preserve">)  </w:t>
      </w:r>
      <w:r w:rsidR="00C92F1F">
        <w:t xml:space="preserve">Since it was the day of Preparation, and so that the bodies would not remain on the cross on the Sabbath (for that Sabbath was a ‘high day’), the Jews asked Pilate that their legs might be broken and that they might be taken away.  </w:t>
      </w:r>
      <w:proofErr w:type="gramStart"/>
      <w:r w:rsidR="00C92F1F">
        <w:t>So</w:t>
      </w:r>
      <w:proofErr w:type="gramEnd"/>
      <w:r w:rsidR="00C92F1F">
        <w:t xml:space="preserve"> the soldiers came and broke the legs of the first, and of the other who had been crucified with Him.  But when they came to Jesus and saw that He was already dead, they did not break His legs.  But one of the soldiers pierced His side with a spear; and at once there came out blood and water.</w:t>
      </w:r>
    </w:p>
    <w:p w14:paraId="6F075B76" w14:textId="4C3D1CA2" w:rsidR="00C92F1F" w:rsidRDefault="00C92F1F" w:rsidP="00C92F1F">
      <w:pPr>
        <w:spacing w:after="0" w:line="240" w:lineRule="auto"/>
        <w:ind w:firstLine="720"/>
      </w:pPr>
      <w:r>
        <w:t>(35)  He who saw it has borne witness --- his testimony is true, and he knows that he is telling the truth --- that you also may believe.</w:t>
      </w:r>
    </w:p>
    <w:p w14:paraId="763820A8" w14:textId="77777777" w:rsidR="0031401A" w:rsidRDefault="00C92F1F" w:rsidP="00C92F1F">
      <w:pPr>
        <w:spacing w:after="0" w:line="240" w:lineRule="auto"/>
        <w:ind w:firstLine="720"/>
      </w:pPr>
      <w:r>
        <w:t xml:space="preserve">(36)  For these things took place that the Scripture might be fulfilled: </w:t>
      </w:r>
    </w:p>
    <w:p w14:paraId="3BE59EA0" w14:textId="77777777" w:rsidR="0031401A" w:rsidRDefault="00C92F1F" w:rsidP="0031401A">
      <w:pPr>
        <w:spacing w:after="0" w:line="240" w:lineRule="auto"/>
        <w:ind w:left="1440"/>
      </w:pPr>
      <w:r>
        <w:t xml:space="preserve">“Not one of his bones will be broken.”  </w:t>
      </w:r>
      <w:r w:rsidR="0031401A">
        <w:t>(Psalm 34:20)</w:t>
      </w:r>
    </w:p>
    <w:p w14:paraId="5D1E898D" w14:textId="0B032F3A" w:rsidR="0031401A" w:rsidRDefault="0031401A" w:rsidP="0031401A">
      <w:pPr>
        <w:spacing w:after="0" w:line="240" w:lineRule="auto"/>
        <w:ind w:left="720"/>
      </w:pPr>
      <w:r>
        <w:t xml:space="preserve">(37)  </w:t>
      </w:r>
      <w:r w:rsidR="00C92F1F">
        <w:t>And again</w:t>
      </w:r>
      <w:r w:rsidR="00744ACB">
        <w:t>,</w:t>
      </w:r>
      <w:r w:rsidR="00C92F1F">
        <w:t xml:space="preserve"> another Scripture says, </w:t>
      </w:r>
    </w:p>
    <w:p w14:paraId="58DFAA67" w14:textId="310501AF" w:rsidR="00C92F1F" w:rsidRDefault="00C92F1F" w:rsidP="0031401A">
      <w:pPr>
        <w:spacing w:after="0" w:line="240" w:lineRule="auto"/>
        <w:ind w:left="1440"/>
      </w:pPr>
      <w:r>
        <w:t>“They will look on him whom they have pierced.”</w:t>
      </w:r>
      <w:r w:rsidR="0031401A">
        <w:t xml:space="preserve"> (Zechariah 12:10)</w:t>
      </w:r>
    </w:p>
    <w:p w14:paraId="072510EC" w14:textId="6CB9F70E" w:rsidR="00C92F1F" w:rsidRDefault="00C92F1F" w:rsidP="00C92F1F">
      <w:pPr>
        <w:spacing w:after="0" w:line="240" w:lineRule="auto"/>
        <w:ind w:firstLine="720"/>
      </w:pPr>
      <w:r>
        <w:t xml:space="preserve">(38)  After these things Joseph of Arimathea, who was a disciple of Jesus, but secretly, for fear of the Jews, asked Pilate that he might take away the body of Jesus, and Pilate gave him permission.  </w:t>
      </w:r>
      <w:proofErr w:type="gramStart"/>
      <w:r>
        <w:t>So</w:t>
      </w:r>
      <w:proofErr w:type="gramEnd"/>
      <w:r>
        <w:t xml:space="preserve"> he came and took away His body.  Nicodemus also, who earlier had come to Jesus by night, came bringing a mixture of myrrh and aloes, about seventy-five pounds in wei</w:t>
      </w:r>
      <w:r w:rsidR="00744ACB">
        <w:t xml:space="preserve">ght.  </w:t>
      </w:r>
      <w:proofErr w:type="gramStart"/>
      <w:r w:rsidR="00744ACB">
        <w:t>So</w:t>
      </w:r>
      <w:proofErr w:type="gramEnd"/>
      <w:r w:rsidR="00744ACB">
        <w:t xml:space="preserve"> they took the body of Jesus and bound it in linen cloths with the spices, as is the burial custom of the Jews.</w:t>
      </w:r>
    </w:p>
    <w:p w14:paraId="1B919BB5" w14:textId="7B668F57" w:rsidR="00744ACB" w:rsidRPr="00405EE4" w:rsidRDefault="00744ACB" w:rsidP="00C92F1F">
      <w:pPr>
        <w:spacing w:after="0" w:line="240" w:lineRule="auto"/>
        <w:ind w:firstLine="720"/>
      </w:pPr>
      <w:r>
        <w:t>(41)  Now in the place where He was crucified there was a garden, and in the garden a new tomb in which no one had yet been laid.  So, because of the Jewish day of Preparation, since the tomb was close at hand, they laid Jesus there.</w:t>
      </w:r>
    </w:p>
    <w:p w14:paraId="7E377198" w14:textId="437A83F7" w:rsidR="00350968" w:rsidRDefault="00350968" w:rsidP="005327BF">
      <w:pPr>
        <w:spacing w:after="0" w:line="240" w:lineRule="auto"/>
      </w:pPr>
    </w:p>
    <w:p w14:paraId="02EF2DE3" w14:textId="181A0DB5" w:rsidR="005327BF" w:rsidRDefault="005327BF" w:rsidP="005327BF">
      <w:pPr>
        <w:spacing w:after="0" w:line="240" w:lineRule="auto"/>
        <w:rPr>
          <w:u w:val="single"/>
        </w:rPr>
      </w:pPr>
      <w:r>
        <w:rPr>
          <w:u w:val="single"/>
        </w:rPr>
        <w:t>Think on these things:</w:t>
      </w:r>
    </w:p>
    <w:p w14:paraId="6E9CD240" w14:textId="77777777" w:rsidR="005E02AA" w:rsidRDefault="005E02AA" w:rsidP="005327BF">
      <w:pPr>
        <w:spacing w:after="0" w:line="240" w:lineRule="auto"/>
        <w:rPr>
          <w:u w:val="single"/>
        </w:rPr>
      </w:pPr>
    </w:p>
    <w:p w14:paraId="12973DB2" w14:textId="34D0BD98" w:rsidR="007F44E6" w:rsidRDefault="00744ACB" w:rsidP="005425E6">
      <w:pPr>
        <w:pStyle w:val="ListParagraph"/>
        <w:numPr>
          <w:ilvl w:val="0"/>
          <w:numId w:val="10"/>
        </w:numPr>
        <w:spacing w:after="0" w:line="240" w:lineRule="auto"/>
      </w:pPr>
      <w:r>
        <w:t>Why were the chief priests so insistent that the three bodies on the crosses be removed before Passover?  See Deuteronomy 21:22-23.  Do you know why breaking the legs of someone being crucified would hasten death?</w:t>
      </w:r>
    </w:p>
    <w:p w14:paraId="46AD4DDF" w14:textId="77777777" w:rsidR="007F44E6" w:rsidRDefault="007F44E6" w:rsidP="007F44E6">
      <w:pPr>
        <w:pStyle w:val="ListParagraph"/>
        <w:spacing w:after="0" w:line="240" w:lineRule="auto"/>
      </w:pPr>
    </w:p>
    <w:p w14:paraId="3A0D5C3E" w14:textId="6402B6B1" w:rsidR="007F44E6" w:rsidRDefault="007F44E6" w:rsidP="007F44E6">
      <w:pPr>
        <w:pStyle w:val="ListParagraph"/>
        <w:spacing w:after="0" w:line="240" w:lineRule="auto"/>
      </w:pPr>
      <w:r>
        <w:t>______________________________________________________________________________</w:t>
      </w:r>
    </w:p>
    <w:p w14:paraId="218F17B5" w14:textId="77777777" w:rsidR="007F44E6" w:rsidRDefault="007F44E6" w:rsidP="007F44E6">
      <w:pPr>
        <w:pStyle w:val="ListParagraph"/>
        <w:spacing w:after="0" w:line="240" w:lineRule="auto"/>
      </w:pPr>
    </w:p>
    <w:p w14:paraId="757DFA5B" w14:textId="2BEB8706" w:rsidR="007F44E6" w:rsidRDefault="007F44E6" w:rsidP="007F44E6">
      <w:pPr>
        <w:pStyle w:val="ListParagraph"/>
        <w:spacing w:after="0" w:line="240" w:lineRule="auto"/>
      </w:pPr>
      <w:r>
        <w:t>______________________________________________________________________________</w:t>
      </w:r>
    </w:p>
    <w:p w14:paraId="0E5E506F" w14:textId="77777777" w:rsidR="007F44E6" w:rsidRDefault="007F44E6" w:rsidP="007F44E6">
      <w:pPr>
        <w:pStyle w:val="ListParagraph"/>
        <w:spacing w:after="0" w:line="240" w:lineRule="auto"/>
      </w:pPr>
    </w:p>
    <w:p w14:paraId="7E44BA76" w14:textId="2AE167EB" w:rsidR="0075237A" w:rsidRDefault="00744ACB" w:rsidP="005425E6">
      <w:pPr>
        <w:pStyle w:val="ListParagraph"/>
        <w:numPr>
          <w:ilvl w:val="0"/>
          <w:numId w:val="10"/>
        </w:numPr>
        <w:spacing w:after="0" w:line="240" w:lineRule="auto"/>
      </w:pPr>
      <w:r>
        <w:t>How did the soldiers deal with Jesus, thinking He was already dead (v.34)?  What does it mean that “blood and water” flowed out of His body?</w:t>
      </w:r>
    </w:p>
    <w:p w14:paraId="331DD6E3" w14:textId="77777777" w:rsidR="0014736D" w:rsidRDefault="0014736D" w:rsidP="0014736D">
      <w:pPr>
        <w:pStyle w:val="ListParagraph"/>
        <w:spacing w:after="0" w:line="240" w:lineRule="auto"/>
      </w:pPr>
    </w:p>
    <w:p w14:paraId="1628F638" w14:textId="52E0EEF4" w:rsidR="006B1DFE" w:rsidRDefault="0031401A" w:rsidP="006B1DFE">
      <w:pPr>
        <w:pStyle w:val="ListParagraph"/>
        <w:spacing w:after="0" w:line="240" w:lineRule="auto"/>
      </w:pPr>
      <w:r>
        <w:t xml:space="preserve">Soldiers? </w:t>
      </w:r>
      <w:r w:rsidR="00206928">
        <w:t>___</w:t>
      </w:r>
      <w:r w:rsidR="009E7B9C">
        <w:t>_________</w:t>
      </w:r>
      <w:r w:rsidR="004432FD">
        <w:t>__</w:t>
      </w:r>
      <w:r w:rsidR="009E7B9C">
        <w:t>___________</w:t>
      </w:r>
      <w:r w:rsidR="005425E6">
        <w:t>____</w:t>
      </w:r>
      <w:r w:rsidR="009E7B9C">
        <w:t>____________</w:t>
      </w:r>
      <w:r w:rsidR="00E90D77">
        <w:t>________</w:t>
      </w:r>
      <w:r w:rsidR="009E7B9C">
        <w:t>____________</w:t>
      </w:r>
      <w:r w:rsidR="00DA4E69">
        <w:t>_______</w:t>
      </w:r>
      <w:r w:rsidR="009E7B9C">
        <w:t>___</w:t>
      </w:r>
    </w:p>
    <w:p w14:paraId="4334D300" w14:textId="77777777" w:rsidR="006C0706" w:rsidRDefault="006C0706" w:rsidP="006B1DFE">
      <w:pPr>
        <w:pStyle w:val="ListParagraph"/>
        <w:spacing w:after="0" w:line="240" w:lineRule="auto"/>
      </w:pPr>
    </w:p>
    <w:p w14:paraId="6DF4BD1C" w14:textId="616DC58D" w:rsidR="006C0706" w:rsidRDefault="0031401A" w:rsidP="006B1DFE">
      <w:pPr>
        <w:pStyle w:val="ListParagraph"/>
        <w:spacing w:after="0" w:line="240" w:lineRule="auto"/>
      </w:pPr>
      <w:r>
        <w:t xml:space="preserve">Meaning? </w:t>
      </w:r>
      <w:r w:rsidR="006C0706">
        <w:t>______________________________________________________________________</w:t>
      </w:r>
    </w:p>
    <w:p w14:paraId="4FDDB6BE" w14:textId="77777777" w:rsidR="00E143E9" w:rsidRDefault="00E143E9" w:rsidP="006B1DFE">
      <w:pPr>
        <w:pStyle w:val="ListParagraph"/>
        <w:spacing w:after="0" w:line="240" w:lineRule="auto"/>
      </w:pPr>
    </w:p>
    <w:p w14:paraId="35B76B72" w14:textId="1FA0C558" w:rsidR="00F54474" w:rsidRDefault="00744ACB" w:rsidP="006A6C74">
      <w:pPr>
        <w:pStyle w:val="ListParagraph"/>
        <w:numPr>
          <w:ilvl w:val="0"/>
          <w:numId w:val="10"/>
        </w:numPr>
        <w:spacing w:after="0" w:line="240" w:lineRule="auto"/>
      </w:pPr>
      <w:r>
        <w:t>Can you figure out who, “he who saw it has borne witness” (v.35a) is?  What reason does this witness give for sharing his truthful testimony (v.35b)?</w:t>
      </w:r>
    </w:p>
    <w:p w14:paraId="70E5AD27" w14:textId="77777777" w:rsidR="002A3768" w:rsidRDefault="002A3768" w:rsidP="002A3768">
      <w:pPr>
        <w:pStyle w:val="ListParagraph"/>
        <w:spacing w:after="0" w:line="240" w:lineRule="auto"/>
      </w:pPr>
    </w:p>
    <w:p w14:paraId="16CA444E" w14:textId="14AC4716" w:rsidR="00DC1BEA" w:rsidRDefault="00744ACB" w:rsidP="00F54474">
      <w:pPr>
        <w:pStyle w:val="ListParagraph"/>
        <w:spacing w:after="0" w:line="240" w:lineRule="auto"/>
      </w:pPr>
      <w:r>
        <w:t xml:space="preserve">Who? </w:t>
      </w:r>
      <w:r w:rsidR="00C36A91">
        <w:t>____</w:t>
      </w:r>
      <w:r w:rsidR="00F4690F">
        <w:t>________________</w:t>
      </w:r>
      <w:r w:rsidR="00AA346D">
        <w:t>_____________________</w:t>
      </w:r>
      <w:r w:rsidR="006A6C74">
        <w:t>_______________</w:t>
      </w:r>
      <w:r w:rsidR="00DC1BEA">
        <w:t>__</w:t>
      </w:r>
      <w:r w:rsidR="00DA4E69">
        <w:t>_______</w:t>
      </w:r>
      <w:r w:rsidR="00DC1BEA">
        <w:t>__</w:t>
      </w:r>
      <w:r w:rsidR="003216C5">
        <w:t>__</w:t>
      </w:r>
      <w:r w:rsidR="00DC1BEA">
        <w:t>____</w:t>
      </w:r>
    </w:p>
    <w:p w14:paraId="4EA5AC21" w14:textId="77777777" w:rsidR="006C0706" w:rsidRDefault="006C0706" w:rsidP="00F54474">
      <w:pPr>
        <w:pStyle w:val="ListParagraph"/>
        <w:spacing w:after="0" w:line="240" w:lineRule="auto"/>
      </w:pPr>
    </w:p>
    <w:p w14:paraId="7F3E0E46" w14:textId="0DC1AE59" w:rsidR="006C0706" w:rsidRDefault="00744ACB" w:rsidP="00F54474">
      <w:pPr>
        <w:pStyle w:val="ListParagraph"/>
        <w:spacing w:after="0" w:line="240" w:lineRule="auto"/>
      </w:pPr>
      <w:r>
        <w:t xml:space="preserve">Reason? </w:t>
      </w:r>
      <w:r w:rsidR="006C0706">
        <w:t>_______________________________________________________________________</w:t>
      </w:r>
    </w:p>
    <w:p w14:paraId="70E8928E" w14:textId="77777777" w:rsidR="00744ACB" w:rsidRDefault="00744ACB" w:rsidP="00F54474">
      <w:pPr>
        <w:pStyle w:val="ListParagraph"/>
        <w:spacing w:after="0" w:line="240" w:lineRule="auto"/>
      </w:pPr>
    </w:p>
    <w:p w14:paraId="02B82EA1" w14:textId="14B7C6B6" w:rsidR="00DC3722" w:rsidRDefault="0031401A" w:rsidP="00DC3722">
      <w:pPr>
        <w:pStyle w:val="ListParagraph"/>
        <w:numPr>
          <w:ilvl w:val="0"/>
          <w:numId w:val="10"/>
        </w:numPr>
        <w:spacing w:after="0" w:line="240" w:lineRule="auto"/>
      </w:pPr>
      <w:r>
        <w:lastRenderedPageBreak/>
        <w:t>Joseph of Arimathea is described as a “secret” disciple of Jesus.  In your life, what groups of people make it uncomfortable or unsafe for you to be known as a committed Christian?  How do you handle this?</w:t>
      </w:r>
      <w:r w:rsidR="00E924E2">
        <w:t xml:space="preserve">  How do you feel about “secret” disciples?  Explain why.</w:t>
      </w:r>
    </w:p>
    <w:p w14:paraId="565D2F14" w14:textId="77777777" w:rsidR="00C36A91" w:rsidRDefault="00C36A91" w:rsidP="00C36A91">
      <w:pPr>
        <w:pStyle w:val="ListParagraph"/>
        <w:spacing w:after="0" w:line="240" w:lineRule="auto"/>
      </w:pPr>
    </w:p>
    <w:p w14:paraId="790A7544" w14:textId="0D61C9BC" w:rsidR="00C36A91" w:rsidRDefault="0031401A" w:rsidP="00C36A91">
      <w:pPr>
        <w:pStyle w:val="ListParagraph"/>
        <w:spacing w:after="0" w:line="240" w:lineRule="auto"/>
      </w:pPr>
      <w:r>
        <w:t xml:space="preserve">Groups or situations? </w:t>
      </w:r>
      <w:r w:rsidR="00C36A91">
        <w:t>__</w:t>
      </w:r>
      <w:r w:rsidR="006C0706">
        <w:t>_____</w:t>
      </w:r>
      <w:r w:rsidR="00C36A91">
        <w:t>___________________________</w:t>
      </w:r>
      <w:r w:rsidR="00DA4E69">
        <w:t>_______</w:t>
      </w:r>
      <w:r w:rsidR="00C36A91">
        <w:t>___________________</w:t>
      </w:r>
    </w:p>
    <w:p w14:paraId="1AC6FB33" w14:textId="77777777" w:rsidR="00C36A91" w:rsidRDefault="00C36A91" w:rsidP="00C36A91">
      <w:pPr>
        <w:pStyle w:val="ListParagraph"/>
        <w:spacing w:after="0" w:line="240" w:lineRule="auto"/>
      </w:pPr>
    </w:p>
    <w:p w14:paraId="65CCA6C4" w14:textId="1DADB100" w:rsidR="00C36A91" w:rsidRDefault="00C36A91" w:rsidP="0031401A">
      <w:pPr>
        <w:pStyle w:val="ListParagraph"/>
        <w:spacing w:after="0" w:line="240" w:lineRule="auto"/>
        <w:ind w:firstLine="720"/>
      </w:pPr>
      <w:r>
        <w:t>__________________</w:t>
      </w:r>
      <w:r w:rsidR="006C0706">
        <w:t>_______</w:t>
      </w:r>
      <w:r>
        <w:t>____________________________</w:t>
      </w:r>
      <w:r w:rsidR="00DA4E69">
        <w:t>_______</w:t>
      </w:r>
      <w:r>
        <w:t>____________</w:t>
      </w:r>
    </w:p>
    <w:p w14:paraId="6A860C8A" w14:textId="77777777" w:rsidR="0031401A" w:rsidRDefault="0031401A" w:rsidP="0031401A">
      <w:pPr>
        <w:spacing w:after="0" w:line="240" w:lineRule="auto"/>
      </w:pPr>
    </w:p>
    <w:p w14:paraId="67D4C6C5" w14:textId="114C208A" w:rsidR="0031401A" w:rsidRDefault="0031401A" w:rsidP="0031401A">
      <w:pPr>
        <w:spacing w:after="0" w:line="240" w:lineRule="auto"/>
      </w:pPr>
      <w:r>
        <w:tab/>
        <w:t>I handle this by: _________________________________________________________________</w:t>
      </w:r>
    </w:p>
    <w:p w14:paraId="115D82E0" w14:textId="77777777" w:rsidR="0031401A" w:rsidRDefault="0031401A" w:rsidP="0031401A">
      <w:pPr>
        <w:spacing w:after="0" w:line="240" w:lineRule="auto"/>
      </w:pPr>
    </w:p>
    <w:p w14:paraId="03ACD509" w14:textId="5B7D8FB1" w:rsidR="0031401A" w:rsidRDefault="0031401A" w:rsidP="0031401A">
      <w:pPr>
        <w:spacing w:after="0" w:line="240" w:lineRule="auto"/>
      </w:pPr>
      <w:r>
        <w:tab/>
      </w:r>
      <w:r>
        <w:tab/>
        <w:t>________________________________________________________________________</w:t>
      </w:r>
    </w:p>
    <w:p w14:paraId="1217AF67" w14:textId="77777777" w:rsidR="00E924E2" w:rsidRDefault="00E924E2" w:rsidP="0031401A">
      <w:pPr>
        <w:spacing w:after="0" w:line="240" w:lineRule="auto"/>
      </w:pPr>
    </w:p>
    <w:p w14:paraId="66669F85" w14:textId="61C932BE" w:rsidR="00E924E2" w:rsidRDefault="00E924E2" w:rsidP="0031401A">
      <w:pPr>
        <w:spacing w:after="0" w:line="240" w:lineRule="auto"/>
      </w:pPr>
      <w:r>
        <w:tab/>
        <w:t>“Secret” disciples? _______________________________________________________________</w:t>
      </w:r>
    </w:p>
    <w:p w14:paraId="3CB19FC4" w14:textId="77777777" w:rsidR="00E924E2" w:rsidRDefault="00E924E2" w:rsidP="0031401A">
      <w:pPr>
        <w:spacing w:after="0" w:line="240" w:lineRule="auto"/>
      </w:pPr>
    </w:p>
    <w:p w14:paraId="263BA01F" w14:textId="03AEA5FB" w:rsidR="00E924E2" w:rsidRDefault="00E924E2" w:rsidP="0031401A">
      <w:pPr>
        <w:spacing w:after="0" w:line="240" w:lineRule="auto"/>
      </w:pPr>
      <w:r>
        <w:tab/>
      </w:r>
      <w:r>
        <w:tab/>
        <w:t>________________________________________________________________________</w:t>
      </w:r>
    </w:p>
    <w:p w14:paraId="47D590C6" w14:textId="77777777" w:rsidR="00350968" w:rsidRDefault="00350968" w:rsidP="00C36A91">
      <w:pPr>
        <w:pStyle w:val="ListParagraph"/>
        <w:spacing w:after="0" w:line="240" w:lineRule="auto"/>
      </w:pPr>
    </w:p>
    <w:p w14:paraId="2BB3147E" w14:textId="073790D3" w:rsidR="009E4612" w:rsidRDefault="00E924E2" w:rsidP="006A6C74">
      <w:pPr>
        <w:pStyle w:val="ListParagraph"/>
        <w:numPr>
          <w:ilvl w:val="0"/>
          <w:numId w:val="10"/>
        </w:numPr>
        <w:spacing w:after="0" w:line="240" w:lineRule="auto"/>
      </w:pPr>
      <w:r>
        <w:t>Joseph of Arimathea is no ordinary citizen of Israel.  Name at least two indicators found here in John 19 that hint at his stature (vs. 38-41).  See also Matthew 27:57-60; Mark 15:42-46; and Luke 23:50-54.</w:t>
      </w:r>
    </w:p>
    <w:p w14:paraId="217AB9CB" w14:textId="77777777" w:rsidR="00295761" w:rsidRDefault="00295761" w:rsidP="00295761">
      <w:pPr>
        <w:pStyle w:val="ListParagraph"/>
        <w:spacing w:after="0" w:line="240" w:lineRule="auto"/>
      </w:pPr>
    </w:p>
    <w:p w14:paraId="6B537E1E" w14:textId="5D186BD4" w:rsidR="00295761" w:rsidRDefault="00E924E2" w:rsidP="00295761">
      <w:pPr>
        <w:pStyle w:val="ListParagraph"/>
        <w:spacing w:after="0" w:line="240" w:lineRule="auto"/>
      </w:pPr>
      <w:r>
        <w:t>Indicators of status</w:t>
      </w:r>
      <w:r w:rsidR="006C0706">
        <w:t xml:space="preserve">? </w:t>
      </w:r>
      <w:r w:rsidR="00295761">
        <w:t>______________________________</w:t>
      </w:r>
      <w:r w:rsidR="004D5B97">
        <w:t>______</w:t>
      </w:r>
      <w:r w:rsidR="00295761">
        <w:t>__________________________</w:t>
      </w:r>
    </w:p>
    <w:p w14:paraId="2ABDD532" w14:textId="77777777" w:rsidR="006C0706" w:rsidRDefault="006C0706" w:rsidP="00295761">
      <w:pPr>
        <w:pStyle w:val="ListParagraph"/>
        <w:spacing w:after="0" w:line="240" w:lineRule="auto"/>
      </w:pPr>
    </w:p>
    <w:p w14:paraId="11A9A845" w14:textId="266E3453" w:rsidR="006C0706" w:rsidRDefault="00E924E2" w:rsidP="00295761">
      <w:pPr>
        <w:pStyle w:val="ListParagraph"/>
        <w:spacing w:after="0" w:line="240" w:lineRule="auto"/>
      </w:pPr>
      <w:r>
        <w:t>______</w:t>
      </w:r>
      <w:r w:rsidR="006C0706">
        <w:t>______________________________________________________</w:t>
      </w:r>
      <w:r w:rsidR="007F44E6">
        <w:t>__</w:t>
      </w:r>
      <w:r w:rsidR="006C0706">
        <w:t>________________</w:t>
      </w:r>
    </w:p>
    <w:p w14:paraId="59B4BB0B" w14:textId="77777777" w:rsidR="008512A1" w:rsidRDefault="008512A1" w:rsidP="00295761">
      <w:pPr>
        <w:pStyle w:val="ListParagraph"/>
        <w:spacing w:after="0" w:line="240" w:lineRule="auto"/>
      </w:pPr>
    </w:p>
    <w:p w14:paraId="51137D7F" w14:textId="5D231A3D" w:rsidR="008512A1" w:rsidRDefault="00E924E2" w:rsidP="00295761">
      <w:pPr>
        <w:pStyle w:val="ListParagraph"/>
        <w:spacing w:after="0" w:line="240" w:lineRule="auto"/>
      </w:pPr>
      <w:r>
        <w:t>___________</w:t>
      </w:r>
      <w:r w:rsidR="004D5B97">
        <w:t>_____</w:t>
      </w:r>
      <w:r w:rsidR="008512A1">
        <w:t>______________________________________________________________</w:t>
      </w:r>
    </w:p>
    <w:p w14:paraId="2E96FDA0" w14:textId="77777777" w:rsidR="00350968" w:rsidRDefault="00350968" w:rsidP="00295761">
      <w:pPr>
        <w:pStyle w:val="ListParagraph"/>
        <w:spacing w:after="0" w:line="240" w:lineRule="auto"/>
      </w:pPr>
    </w:p>
    <w:p w14:paraId="3E53B259" w14:textId="07CF9175" w:rsidR="00A071FD" w:rsidRDefault="00E3470B" w:rsidP="00A071FD">
      <w:pPr>
        <w:pStyle w:val="ListParagraph"/>
        <w:numPr>
          <w:ilvl w:val="0"/>
          <w:numId w:val="10"/>
        </w:numPr>
        <w:spacing w:after="0" w:line="240" w:lineRule="auto"/>
      </w:pPr>
      <w:r>
        <w:t>Nicodemus brought along how many pounds of burial spices to help Joseph of Arimathea?  When Jesus was put into the tomb, was He put into a casket?</w:t>
      </w:r>
    </w:p>
    <w:p w14:paraId="32C10E10" w14:textId="77777777" w:rsidR="009E4612" w:rsidRDefault="009E4612" w:rsidP="009E4612">
      <w:pPr>
        <w:pStyle w:val="ListParagraph"/>
        <w:spacing w:after="0" w:line="240" w:lineRule="auto"/>
      </w:pPr>
    </w:p>
    <w:p w14:paraId="1C982323" w14:textId="5F934E89" w:rsidR="00E312F9" w:rsidRDefault="00E3470B" w:rsidP="009E4612">
      <w:pPr>
        <w:pStyle w:val="ListParagraph"/>
        <w:spacing w:after="0" w:line="240" w:lineRule="auto"/>
      </w:pPr>
      <w:r>
        <w:t xml:space="preserve">Burial spices? </w:t>
      </w:r>
      <w:r w:rsidR="008512A1">
        <w:t>_</w:t>
      </w:r>
      <w:r w:rsidR="00D7031A">
        <w:t>__</w:t>
      </w:r>
      <w:r w:rsidR="00E312F9">
        <w:t>________________________________________________</w:t>
      </w:r>
      <w:r w:rsidR="008E2F5C">
        <w:t>___</w:t>
      </w:r>
      <w:r w:rsidR="00E312F9">
        <w:t>_____________</w:t>
      </w:r>
    </w:p>
    <w:p w14:paraId="6AC88C3C" w14:textId="77777777" w:rsidR="00E3470B" w:rsidRDefault="00E3470B" w:rsidP="009E4612">
      <w:pPr>
        <w:pStyle w:val="ListParagraph"/>
        <w:spacing w:after="0" w:line="240" w:lineRule="auto"/>
      </w:pPr>
    </w:p>
    <w:p w14:paraId="0D9EE5A2" w14:textId="6AA839C8" w:rsidR="00E3470B" w:rsidRDefault="00E3470B" w:rsidP="009E4612">
      <w:pPr>
        <w:pStyle w:val="ListParagraph"/>
        <w:spacing w:after="0" w:line="240" w:lineRule="auto"/>
      </w:pPr>
      <w:r>
        <w:t>A casket? ______________________________________________________________________</w:t>
      </w:r>
    </w:p>
    <w:p w14:paraId="521AB500" w14:textId="77777777" w:rsidR="00C26B3E" w:rsidRDefault="00C26B3E" w:rsidP="009E4612">
      <w:pPr>
        <w:pStyle w:val="ListParagraph"/>
        <w:spacing w:after="0" w:line="240" w:lineRule="auto"/>
      </w:pPr>
    </w:p>
    <w:p w14:paraId="2FCFF9DF" w14:textId="24D4FFB1" w:rsidR="009E4612" w:rsidRDefault="00E3470B" w:rsidP="006A6C74">
      <w:pPr>
        <w:pStyle w:val="ListParagraph"/>
        <w:numPr>
          <w:ilvl w:val="0"/>
          <w:numId w:val="10"/>
        </w:numPr>
        <w:spacing w:after="0" w:line="240" w:lineRule="auto"/>
      </w:pPr>
      <w:r>
        <w:t>Whose tomb was Jesus laid in? (Matthew 27:59-60)</w:t>
      </w:r>
    </w:p>
    <w:p w14:paraId="5470588F" w14:textId="77777777" w:rsidR="004D5B97" w:rsidRDefault="004D5B97" w:rsidP="004D5B97">
      <w:pPr>
        <w:pStyle w:val="ListParagraph"/>
        <w:spacing w:after="0" w:line="240" w:lineRule="auto"/>
      </w:pPr>
    </w:p>
    <w:p w14:paraId="6EE08446" w14:textId="61517EB7" w:rsidR="003661B3" w:rsidRDefault="003661B3" w:rsidP="004D5B97">
      <w:pPr>
        <w:pStyle w:val="ListParagraph"/>
        <w:spacing w:after="0" w:line="240" w:lineRule="auto"/>
      </w:pPr>
      <w:r>
        <w:t>___________</w:t>
      </w:r>
      <w:r w:rsidR="00FE5AC6">
        <w:t>_______</w:t>
      </w:r>
      <w:r>
        <w:t>____________________________________________________________</w:t>
      </w:r>
    </w:p>
    <w:p w14:paraId="3B2B2441" w14:textId="77777777" w:rsidR="00E3470B" w:rsidRDefault="00E3470B" w:rsidP="00515BEC">
      <w:pPr>
        <w:spacing w:after="0" w:line="240" w:lineRule="auto"/>
      </w:pPr>
    </w:p>
    <w:p w14:paraId="7558E805" w14:textId="77777777" w:rsidR="00E3470B" w:rsidRDefault="00E3470B" w:rsidP="00515BEC">
      <w:pPr>
        <w:spacing w:after="0" w:line="240" w:lineRule="auto"/>
      </w:pPr>
    </w:p>
    <w:p w14:paraId="555DDF3A" w14:textId="77777777" w:rsidR="00E3470B" w:rsidRDefault="00E3470B" w:rsidP="00515BEC">
      <w:pPr>
        <w:spacing w:after="0" w:line="240" w:lineRule="auto"/>
      </w:pPr>
    </w:p>
    <w:p w14:paraId="5D3F7100" w14:textId="6EC9F8E2" w:rsidR="00515BEC" w:rsidRDefault="00515BEC" w:rsidP="00515BEC">
      <w:pPr>
        <w:spacing w:after="0" w:line="240" w:lineRule="auto"/>
      </w:pPr>
      <w:r>
        <w:t>People and situations I want to pray for this week:</w:t>
      </w:r>
    </w:p>
    <w:sectPr w:rsidR="00515BEC" w:rsidSect="006C0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85F"/>
    <w:multiLevelType w:val="hybridMultilevel"/>
    <w:tmpl w:val="7C622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45797"/>
    <w:multiLevelType w:val="hybridMultilevel"/>
    <w:tmpl w:val="F2BA59FC"/>
    <w:lvl w:ilvl="0" w:tplc="F66668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B2876"/>
    <w:multiLevelType w:val="hybridMultilevel"/>
    <w:tmpl w:val="E7E6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13063"/>
    <w:multiLevelType w:val="hybridMultilevel"/>
    <w:tmpl w:val="94C4A9E2"/>
    <w:lvl w:ilvl="0" w:tplc="15081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86453A"/>
    <w:multiLevelType w:val="hybridMultilevel"/>
    <w:tmpl w:val="11B84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611434"/>
    <w:multiLevelType w:val="hybridMultilevel"/>
    <w:tmpl w:val="4222701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150341"/>
    <w:multiLevelType w:val="hybridMultilevel"/>
    <w:tmpl w:val="32E25C30"/>
    <w:lvl w:ilvl="0" w:tplc="11F08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AE4334"/>
    <w:multiLevelType w:val="hybridMultilevel"/>
    <w:tmpl w:val="D3062D6C"/>
    <w:lvl w:ilvl="0" w:tplc="2E9EF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937175E"/>
    <w:multiLevelType w:val="hybridMultilevel"/>
    <w:tmpl w:val="32183C7E"/>
    <w:lvl w:ilvl="0" w:tplc="45566AE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BF58A3"/>
    <w:multiLevelType w:val="hybridMultilevel"/>
    <w:tmpl w:val="356034EC"/>
    <w:lvl w:ilvl="0" w:tplc="0D3C2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5060262">
    <w:abstractNumId w:val="6"/>
  </w:num>
  <w:num w:numId="2" w16cid:durableId="1585532258">
    <w:abstractNumId w:val="2"/>
  </w:num>
  <w:num w:numId="3" w16cid:durableId="243999589">
    <w:abstractNumId w:val="8"/>
  </w:num>
  <w:num w:numId="4" w16cid:durableId="1143816440">
    <w:abstractNumId w:val="5"/>
  </w:num>
  <w:num w:numId="5" w16cid:durableId="1478569989">
    <w:abstractNumId w:val="1"/>
  </w:num>
  <w:num w:numId="6" w16cid:durableId="722870503">
    <w:abstractNumId w:val="9"/>
  </w:num>
  <w:num w:numId="7" w16cid:durableId="1705671611">
    <w:abstractNumId w:val="7"/>
  </w:num>
  <w:num w:numId="8" w16cid:durableId="638994798">
    <w:abstractNumId w:val="4"/>
  </w:num>
  <w:num w:numId="9" w16cid:durableId="801921650">
    <w:abstractNumId w:val="3"/>
  </w:num>
  <w:num w:numId="10" w16cid:durableId="314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25"/>
    <w:rsid w:val="00002A74"/>
    <w:rsid w:val="00002FCD"/>
    <w:rsid w:val="000108C3"/>
    <w:rsid w:val="00012D6F"/>
    <w:rsid w:val="000211C6"/>
    <w:rsid w:val="00023BC2"/>
    <w:rsid w:val="000323A8"/>
    <w:rsid w:val="000326ED"/>
    <w:rsid w:val="00035DBF"/>
    <w:rsid w:val="00047889"/>
    <w:rsid w:val="0005555F"/>
    <w:rsid w:val="00056D99"/>
    <w:rsid w:val="000744A6"/>
    <w:rsid w:val="00074B89"/>
    <w:rsid w:val="00077DFA"/>
    <w:rsid w:val="00077E4F"/>
    <w:rsid w:val="0008756C"/>
    <w:rsid w:val="00093928"/>
    <w:rsid w:val="000A4A4A"/>
    <w:rsid w:val="000A746C"/>
    <w:rsid w:val="000B0BA4"/>
    <w:rsid w:val="000C638B"/>
    <w:rsid w:val="000C7153"/>
    <w:rsid w:val="000D31C9"/>
    <w:rsid w:val="000D3BF5"/>
    <w:rsid w:val="000E4764"/>
    <w:rsid w:val="000E7768"/>
    <w:rsid w:val="000F70EF"/>
    <w:rsid w:val="00101E38"/>
    <w:rsid w:val="00112BDF"/>
    <w:rsid w:val="00115273"/>
    <w:rsid w:val="00116284"/>
    <w:rsid w:val="00120B79"/>
    <w:rsid w:val="00121A04"/>
    <w:rsid w:val="0012515C"/>
    <w:rsid w:val="0012526B"/>
    <w:rsid w:val="001274BA"/>
    <w:rsid w:val="00127E1F"/>
    <w:rsid w:val="00142EC0"/>
    <w:rsid w:val="00144330"/>
    <w:rsid w:val="0014736D"/>
    <w:rsid w:val="00150662"/>
    <w:rsid w:val="001541ED"/>
    <w:rsid w:val="001574EE"/>
    <w:rsid w:val="00160149"/>
    <w:rsid w:val="0016154C"/>
    <w:rsid w:val="001632FD"/>
    <w:rsid w:val="00163CDA"/>
    <w:rsid w:val="00170168"/>
    <w:rsid w:val="00180612"/>
    <w:rsid w:val="00180966"/>
    <w:rsid w:val="00181161"/>
    <w:rsid w:val="0018238A"/>
    <w:rsid w:val="00192B6D"/>
    <w:rsid w:val="001951B1"/>
    <w:rsid w:val="0019523E"/>
    <w:rsid w:val="001A1EA6"/>
    <w:rsid w:val="001B0810"/>
    <w:rsid w:val="001B4E5F"/>
    <w:rsid w:val="001C4C64"/>
    <w:rsid w:val="001C676E"/>
    <w:rsid w:val="001E0B83"/>
    <w:rsid w:val="001E3903"/>
    <w:rsid w:val="002004CE"/>
    <w:rsid w:val="002013C5"/>
    <w:rsid w:val="00206928"/>
    <w:rsid w:val="002134DF"/>
    <w:rsid w:val="00263B12"/>
    <w:rsid w:val="00266E27"/>
    <w:rsid w:val="00271AE6"/>
    <w:rsid w:val="002734D0"/>
    <w:rsid w:val="002774E1"/>
    <w:rsid w:val="00295761"/>
    <w:rsid w:val="00296A4E"/>
    <w:rsid w:val="002A3768"/>
    <w:rsid w:val="002A4304"/>
    <w:rsid w:val="002B2EE6"/>
    <w:rsid w:val="002B4AA7"/>
    <w:rsid w:val="002C0983"/>
    <w:rsid w:val="002C569F"/>
    <w:rsid w:val="002C6F82"/>
    <w:rsid w:val="002C70DB"/>
    <w:rsid w:val="002C70E4"/>
    <w:rsid w:val="002D3953"/>
    <w:rsid w:val="002D3BD6"/>
    <w:rsid w:val="002D3DB8"/>
    <w:rsid w:val="002E1E90"/>
    <w:rsid w:val="002F3AF6"/>
    <w:rsid w:val="00303070"/>
    <w:rsid w:val="003036DB"/>
    <w:rsid w:val="0030600E"/>
    <w:rsid w:val="0030627C"/>
    <w:rsid w:val="003066B8"/>
    <w:rsid w:val="0031401A"/>
    <w:rsid w:val="00314056"/>
    <w:rsid w:val="0031622E"/>
    <w:rsid w:val="003163AC"/>
    <w:rsid w:val="003216C5"/>
    <w:rsid w:val="00324256"/>
    <w:rsid w:val="00324AED"/>
    <w:rsid w:val="00341C24"/>
    <w:rsid w:val="003427EB"/>
    <w:rsid w:val="0034345B"/>
    <w:rsid w:val="00350968"/>
    <w:rsid w:val="003527D5"/>
    <w:rsid w:val="00352E36"/>
    <w:rsid w:val="00353D97"/>
    <w:rsid w:val="003616B8"/>
    <w:rsid w:val="003661B3"/>
    <w:rsid w:val="00372184"/>
    <w:rsid w:val="00374822"/>
    <w:rsid w:val="0037624E"/>
    <w:rsid w:val="0038037D"/>
    <w:rsid w:val="0039017E"/>
    <w:rsid w:val="00390F1B"/>
    <w:rsid w:val="00395F8F"/>
    <w:rsid w:val="00397368"/>
    <w:rsid w:val="00397E6D"/>
    <w:rsid w:val="003A31CF"/>
    <w:rsid w:val="003A621E"/>
    <w:rsid w:val="003A6E8D"/>
    <w:rsid w:val="003B2F16"/>
    <w:rsid w:val="003C68FA"/>
    <w:rsid w:val="003D6DC6"/>
    <w:rsid w:val="003D7927"/>
    <w:rsid w:val="003E20CB"/>
    <w:rsid w:val="003E28EC"/>
    <w:rsid w:val="003E74B8"/>
    <w:rsid w:val="003F654F"/>
    <w:rsid w:val="00401014"/>
    <w:rsid w:val="00402E2A"/>
    <w:rsid w:val="00405EE4"/>
    <w:rsid w:val="0041172B"/>
    <w:rsid w:val="0042142B"/>
    <w:rsid w:val="004271B8"/>
    <w:rsid w:val="00427265"/>
    <w:rsid w:val="00427A44"/>
    <w:rsid w:val="004305A7"/>
    <w:rsid w:val="0043542C"/>
    <w:rsid w:val="0044258D"/>
    <w:rsid w:val="004432FD"/>
    <w:rsid w:val="004477B9"/>
    <w:rsid w:val="004531DC"/>
    <w:rsid w:val="0045615A"/>
    <w:rsid w:val="004610CA"/>
    <w:rsid w:val="004823A0"/>
    <w:rsid w:val="0049000F"/>
    <w:rsid w:val="00495CE9"/>
    <w:rsid w:val="004A0DB2"/>
    <w:rsid w:val="004A0FD4"/>
    <w:rsid w:val="004A5184"/>
    <w:rsid w:val="004B2182"/>
    <w:rsid w:val="004C0BB6"/>
    <w:rsid w:val="004C43DF"/>
    <w:rsid w:val="004C6BF6"/>
    <w:rsid w:val="004C75E7"/>
    <w:rsid w:val="004D17DE"/>
    <w:rsid w:val="004D30A5"/>
    <w:rsid w:val="004D5B97"/>
    <w:rsid w:val="004D7073"/>
    <w:rsid w:val="004D75BF"/>
    <w:rsid w:val="004D7AE4"/>
    <w:rsid w:val="004E1968"/>
    <w:rsid w:val="004F03BA"/>
    <w:rsid w:val="00502D77"/>
    <w:rsid w:val="00512EEC"/>
    <w:rsid w:val="005135AB"/>
    <w:rsid w:val="00515BEC"/>
    <w:rsid w:val="00517255"/>
    <w:rsid w:val="005213CC"/>
    <w:rsid w:val="0052224C"/>
    <w:rsid w:val="005244AC"/>
    <w:rsid w:val="005325C4"/>
    <w:rsid w:val="005327BF"/>
    <w:rsid w:val="005374F8"/>
    <w:rsid w:val="00540398"/>
    <w:rsid w:val="005403AE"/>
    <w:rsid w:val="00540E17"/>
    <w:rsid w:val="005425E6"/>
    <w:rsid w:val="00543BEB"/>
    <w:rsid w:val="00547FDE"/>
    <w:rsid w:val="00555F20"/>
    <w:rsid w:val="00556726"/>
    <w:rsid w:val="00562E10"/>
    <w:rsid w:val="00567BBD"/>
    <w:rsid w:val="00572385"/>
    <w:rsid w:val="00575D04"/>
    <w:rsid w:val="00582602"/>
    <w:rsid w:val="005826C8"/>
    <w:rsid w:val="005857F9"/>
    <w:rsid w:val="005963F9"/>
    <w:rsid w:val="00596664"/>
    <w:rsid w:val="005A323B"/>
    <w:rsid w:val="005B2C79"/>
    <w:rsid w:val="005B5D9B"/>
    <w:rsid w:val="005C281E"/>
    <w:rsid w:val="005C6548"/>
    <w:rsid w:val="005C74AA"/>
    <w:rsid w:val="005E02AA"/>
    <w:rsid w:val="005E0ADA"/>
    <w:rsid w:val="005E34E6"/>
    <w:rsid w:val="005F6D11"/>
    <w:rsid w:val="00603B87"/>
    <w:rsid w:val="0060529F"/>
    <w:rsid w:val="00605805"/>
    <w:rsid w:val="006109B0"/>
    <w:rsid w:val="00612587"/>
    <w:rsid w:val="00615744"/>
    <w:rsid w:val="006206BC"/>
    <w:rsid w:val="00622757"/>
    <w:rsid w:val="00623A67"/>
    <w:rsid w:val="00627954"/>
    <w:rsid w:val="0063070E"/>
    <w:rsid w:val="00631A7A"/>
    <w:rsid w:val="00650621"/>
    <w:rsid w:val="00651F9E"/>
    <w:rsid w:val="006531F5"/>
    <w:rsid w:val="00656CF9"/>
    <w:rsid w:val="00665B11"/>
    <w:rsid w:val="0066755A"/>
    <w:rsid w:val="0067234E"/>
    <w:rsid w:val="0067404C"/>
    <w:rsid w:val="00690D68"/>
    <w:rsid w:val="0069166A"/>
    <w:rsid w:val="006A1A65"/>
    <w:rsid w:val="006A2244"/>
    <w:rsid w:val="006A6C74"/>
    <w:rsid w:val="006A79AF"/>
    <w:rsid w:val="006B11B1"/>
    <w:rsid w:val="006B1DFE"/>
    <w:rsid w:val="006C0706"/>
    <w:rsid w:val="006C08EF"/>
    <w:rsid w:val="006C4E8C"/>
    <w:rsid w:val="006C6AFC"/>
    <w:rsid w:val="006D3D78"/>
    <w:rsid w:val="006D6D37"/>
    <w:rsid w:val="006E15C5"/>
    <w:rsid w:val="006E2260"/>
    <w:rsid w:val="006E3946"/>
    <w:rsid w:val="006E5D52"/>
    <w:rsid w:val="006E666F"/>
    <w:rsid w:val="006E7A4E"/>
    <w:rsid w:val="006F49B1"/>
    <w:rsid w:val="006F4A1F"/>
    <w:rsid w:val="006F4C21"/>
    <w:rsid w:val="006F4FD1"/>
    <w:rsid w:val="0070077C"/>
    <w:rsid w:val="00714EA2"/>
    <w:rsid w:val="007212B7"/>
    <w:rsid w:val="0072154A"/>
    <w:rsid w:val="00730278"/>
    <w:rsid w:val="007303C5"/>
    <w:rsid w:val="00732350"/>
    <w:rsid w:val="007403EA"/>
    <w:rsid w:val="00741DC9"/>
    <w:rsid w:val="00744263"/>
    <w:rsid w:val="00744ACB"/>
    <w:rsid w:val="00745F41"/>
    <w:rsid w:val="00746087"/>
    <w:rsid w:val="0075237A"/>
    <w:rsid w:val="00756C16"/>
    <w:rsid w:val="00757671"/>
    <w:rsid w:val="00773D6D"/>
    <w:rsid w:val="00775A2D"/>
    <w:rsid w:val="00784B92"/>
    <w:rsid w:val="00793359"/>
    <w:rsid w:val="007950B2"/>
    <w:rsid w:val="007A0279"/>
    <w:rsid w:val="007A1BD0"/>
    <w:rsid w:val="007A6928"/>
    <w:rsid w:val="007A7058"/>
    <w:rsid w:val="007A74C5"/>
    <w:rsid w:val="007B57BF"/>
    <w:rsid w:val="007C3511"/>
    <w:rsid w:val="007C5CCB"/>
    <w:rsid w:val="007E4697"/>
    <w:rsid w:val="007F44E6"/>
    <w:rsid w:val="007F69E1"/>
    <w:rsid w:val="00807382"/>
    <w:rsid w:val="008118B9"/>
    <w:rsid w:val="00817DC2"/>
    <w:rsid w:val="0082220F"/>
    <w:rsid w:val="0082512E"/>
    <w:rsid w:val="0082604A"/>
    <w:rsid w:val="00835713"/>
    <w:rsid w:val="008512A1"/>
    <w:rsid w:val="00851554"/>
    <w:rsid w:val="00851774"/>
    <w:rsid w:val="008552A7"/>
    <w:rsid w:val="0085703D"/>
    <w:rsid w:val="008644E1"/>
    <w:rsid w:val="00875A5F"/>
    <w:rsid w:val="00886807"/>
    <w:rsid w:val="008921A2"/>
    <w:rsid w:val="008A2839"/>
    <w:rsid w:val="008A71FE"/>
    <w:rsid w:val="008B0EB9"/>
    <w:rsid w:val="008B13BB"/>
    <w:rsid w:val="008B7996"/>
    <w:rsid w:val="008C10CE"/>
    <w:rsid w:val="008C170B"/>
    <w:rsid w:val="008D10D1"/>
    <w:rsid w:val="008D371C"/>
    <w:rsid w:val="008E2F5C"/>
    <w:rsid w:val="008E4429"/>
    <w:rsid w:val="008E447B"/>
    <w:rsid w:val="008E5706"/>
    <w:rsid w:val="008E586D"/>
    <w:rsid w:val="008E750B"/>
    <w:rsid w:val="008F0725"/>
    <w:rsid w:val="008F3D4E"/>
    <w:rsid w:val="008F6CDB"/>
    <w:rsid w:val="008F6F0C"/>
    <w:rsid w:val="0090401C"/>
    <w:rsid w:val="00910B0B"/>
    <w:rsid w:val="00915813"/>
    <w:rsid w:val="00922B63"/>
    <w:rsid w:val="00930676"/>
    <w:rsid w:val="00930C12"/>
    <w:rsid w:val="00934892"/>
    <w:rsid w:val="00937278"/>
    <w:rsid w:val="00940EC9"/>
    <w:rsid w:val="009558FF"/>
    <w:rsid w:val="00957CAC"/>
    <w:rsid w:val="00964339"/>
    <w:rsid w:val="00973707"/>
    <w:rsid w:val="009768C7"/>
    <w:rsid w:val="00990956"/>
    <w:rsid w:val="00992624"/>
    <w:rsid w:val="009A10DE"/>
    <w:rsid w:val="009A288D"/>
    <w:rsid w:val="009A44A5"/>
    <w:rsid w:val="009A55B1"/>
    <w:rsid w:val="009B10F8"/>
    <w:rsid w:val="009B1F85"/>
    <w:rsid w:val="009B525B"/>
    <w:rsid w:val="009C0B62"/>
    <w:rsid w:val="009E05DE"/>
    <w:rsid w:val="009E4612"/>
    <w:rsid w:val="009E722A"/>
    <w:rsid w:val="009E7B9C"/>
    <w:rsid w:val="009F04BD"/>
    <w:rsid w:val="00A071FD"/>
    <w:rsid w:val="00A10FC0"/>
    <w:rsid w:val="00A21B5E"/>
    <w:rsid w:val="00A22071"/>
    <w:rsid w:val="00A23D98"/>
    <w:rsid w:val="00A269B6"/>
    <w:rsid w:val="00A34B15"/>
    <w:rsid w:val="00A40DC0"/>
    <w:rsid w:val="00A416F8"/>
    <w:rsid w:val="00A41894"/>
    <w:rsid w:val="00A51395"/>
    <w:rsid w:val="00A56132"/>
    <w:rsid w:val="00A567F1"/>
    <w:rsid w:val="00A57B68"/>
    <w:rsid w:val="00A61E78"/>
    <w:rsid w:val="00A6300F"/>
    <w:rsid w:val="00A65FD7"/>
    <w:rsid w:val="00A70802"/>
    <w:rsid w:val="00A711A4"/>
    <w:rsid w:val="00A72209"/>
    <w:rsid w:val="00A73311"/>
    <w:rsid w:val="00A741EA"/>
    <w:rsid w:val="00A7597B"/>
    <w:rsid w:val="00A765E2"/>
    <w:rsid w:val="00A855CF"/>
    <w:rsid w:val="00A85C49"/>
    <w:rsid w:val="00A873B8"/>
    <w:rsid w:val="00A905D0"/>
    <w:rsid w:val="00A935C0"/>
    <w:rsid w:val="00A970C7"/>
    <w:rsid w:val="00AA346D"/>
    <w:rsid w:val="00AA7E18"/>
    <w:rsid w:val="00AB0D2E"/>
    <w:rsid w:val="00AC6493"/>
    <w:rsid w:val="00AD016F"/>
    <w:rsid w:val="00AD4BDB"/>
    <w:rsid w:val="00AF10F4"/>
    <w:rsid w:val="00AF6B41"/>
    <w:rsid w:val="00B03BA6"/>
    <w:rsid w:val="00B07CF7"/>
    <w:rsid w:val="00B100C7"/>
    <w:rsid w:val="00B10B45"/>
    <w:rsid w:val="00B166D7"/>
    <w:rsid w:val="00B265FC"/>
    <w:rsid w:val="00B325FA"/>
    <w:rsid w:val="00B33201"/>
    <w:rsid w:val="00B3508E"/>
    <w:rsid w:val="00B35F86"/>
    <w:rsid w:val="00B42613"/>
    <w:rsid w:val="00B47E95"/>
    <w:rsid w:val="00B62127"/>
    <w:rsid w:val="00B650DD"/>
    <w:rsid w:val="00B65D96"/>
    <w:rsid w:val="00B70E9A"/>
    <w:rsid w:val="00B7363C"/>
    <w:rsid w:val="00B760F8"/>
    <w:rsid w:val="00B83C72"/>
    <w:rsid w:val="00B92FDE"/>
    <w:rsid w:val="00BA5FD7"/>
    <w:rsid w:val="00BB452B"/>
    <w:rsid w:val="00BB496E"/>
    <w:rsid w:val="00BB7739"/>
    <w:rsid w:val="00BC07AB"/>
    <w:rsid w:val="00BC1668"/>
    <w:rsid w:val="00BC51CD"/>
    <w:rsid w:val="00BC6257"/>
    <w:rsid w:val="00BD203C"/>
    <w:rsid w:val="00BD4383"/>
    <w:rsid w:val="00BD5C05"/>
    <w:rsid w:val="00BD6B9D"/>
    <w:rsid w:val="00BE0FE7"/>
    <w:rsid w:val="00BE3AAA"/>
    <w:rsid w:val="00BE726F"/>
    <w:rsid w:val="00BF362A"/>
    <w:rsid w:val="00C220FC"/>
    <w:rsid w:val="00C24483"/>
    <w:rsid w:val="00C26B3E"/>
    <w:rsid w:val="00C3178F"/>
    <w:rsid w:val="00C36A91"/>
    <w:rsid w:val="00C36C55"/>
    <w:rsid w:val="00C54325"/>
    <w:rsid w:val="00C54931"/>
    <w:rsid w:val="00C635D5"/>
    <w:rsid w:val="00C71237"/>
    <w:rsid w:val="00C72A99"/>
    <w:rsid w:val="00C7433E"/>
    <w:rsid w:val="00C74BFD"/>
    <w:rsid w:val="00C76E82"/>
    <w:rsid w:val="00C826E4"/>
    <w:rsid w:val="00C84661"/>
    <w:rsid w:val="00C90A0F"/>
    <w:rsid w:val="00C92F1F"/>
    <w:rsid w:val="00C96D6E"/>
    <w:rsid w:val="00CB057C"/>
    <w:rsid w:val="00CB0965"/>
    <w:rsid w:val="00CB520C"/>
    <w:rsid w:val="00CB6791"/>
    <w:rsid w:val="00CC4FBC"/>
    <w:rsid w:val="00CC7182"/>
    <w:rsid w:val="00CD0AFE"/>
    <w:rsid w:val="00CD1B9E"/>
    <w:rsid w:val="00CE22CE"/>
    <w:rsid w:val="00CF70EB"/>
    <w:rsid w:val="00D03A98"/>
    <w:rsid w:val="00D10182"/>
    <w:rsid w:val="00D17436"/>
    <w:rsid w:val="00D2474E"/>
    <w:rsid w:val="00D24D8A"/>
    <w:rsid w:val="00D30FAC"/>
    <w:rsid w:val="00D325BD"/>
    <w:rsid w:val="00D32FD2"/>
    <w:rsid w:val="00D359B5"/>
    <w:rsid w:val="00D4169A"/>
    <w:rsid w:val="00D536C7"/>
    <w:rsid w:val="00D64DAD"/>
    <w:rsid w:val="00D679E6"/>
    <w:rsid w:val="00D7031A"/>
    <w:rsid w:val="00D71D8E"/>
    <w:rsid w:val="00D721A2"/>
    <w:rsid w:val="00D74B93"/>
    <w:rsid w:val="00D74FD4"/>
    <w:rsid w:val="00D76078"/>
    <w:rsid w:val="00D776D1"/>
    <w:rsid w:val="00D8197F"/>
    <w:rsid w:val="00D82B84"/>
    <w:rsid w:val="00D838EC"/>
    <w:rsid w:val="00D878E0"/>
    <w:rsid w:val="00D94494"/>
    <w:rsid w:val="00DA0DD6"/>
    <w:rsid w:val="00DA1388"/>
    <w:rsid w:val="00DA2BA4"/>
    <w:rsid w:val="00DA4E69"/>
    <w:rsid w:val="00DA6E5D"/>
    <w:rsid w:val="00DA6EF1"/>
    <w:rsid w:val="00DC0266"/>
    <w:rsid w:val="00DC1BEA"/>
    <w:rsid w:val="00DC3722"/>
    <w:rsid w:val="00DD09C4"/>
    <w:rsid w:val="00DD13EE"/>
    <w:rsid w:val="00DD7B39"/>
    <w:rsid w:val="00DE04A3"/>
    <w:rsid w:val="00DE0D46"/>
    <w:rsid w:val="00DE11F7"/>
    <w:rsid w:val="00DE357D"/>
    <w:rsid w:val="00DF1C36"/>
    <w:rsid w:val="00DF4BAE"/>
    <w:rsid w:val="00E04A89"/>
    <w:rsid w:val="00E05BAD"/>
    <w:rsid w:val="00E143E9"/>
    <w:rsid w:val="00E165FA"/>
    <w:rsid w:val="00E312F9"/>
    <w:rsid w:val="00E3470B"/>
    <w:rsid w:val="00E36731"/>
    <w:rsid w:val="00E40D1C"/>
    <w:rsid w:val="00E53CE4"/>
    <w:rsid w:val="00E72FDB"/>
    <w:rsid w:val="00E8675A"/>
    <w:rsid w:val="00E90D77"/>
    <w:rsid w:val="00E924E2"/>
    <w:rsid w:val="00EA20B5"/>
    <w:rsid w:val="00EA2426"/>
    <w:rsid w:val="00EA2692"/>
    <w:rsid w:val="00EA7006"/>
    <w:rsid w:val="00EB4F1B"/>
    <w:rsid w:val="00EB5B89"/>
    <w:rsid w:val="00EC0A23"/>
    <w:rsid w:val="00EC12E2"/>
    <w:rsid w:val="00EC166D"/>
    <w:rsid w:val="00EC17FA"/>
    <w:rsid w:val="00EC4294"/>
    <w:rsid w:val="00EC5872"/>
    <w:rsid w:val="00ED4BE8"/>
    <w:rsid w:val="00ED7C27"/>
    <w:rsid w:val="00EE287C"/>
    <w:rsid w:val="00EF12D1"/>
    <w:rsid w:val="00EF3345"/>
    <w:rsid w:val="00EF54D6"/>
    <w:rsid w:val="00F12428"/>
    <w:rsid w:val="00F23F16"/>
    <w:rsid w:val="00F24ED8"/>
    <w:rsid w:val="00F36116"/>
    <w:rsid w:val="00F36CBD"/>
    <w:rsid w:val="00F401CC"/>
    <w:rsid w:val="00F43848"/>
    <w:rsid w:val="00F44450"/>
    <w:rsid w:val="00F45699"/>
    <w:rsid w:val="00F4690F"/>
    <w:rsid w:val="00F5003A"/>
    <w:rsid w:val="00F506CA"/>
    <w:rsid w:val="00F54474"/>
    <w:rsid w:val="00F57408"/>
    <w:rsid w:val="00F6014B"/>
    <w:rsid w:val="00F607D2"/>
    <w:rsid w:val="00F70A04"/>
    <w:rsid w:val="00F73D89"/>
    <w:rsid w:val="00F75ABC"/>
    <w:rsid w:val="00F81DBC"/>
    <w:rsid w:val="00FA3141"/>
    <w:rsid w:val="00FA53DD"/>
    <w:rsid w:val="00FA55B1"/>
    <w:rsid w:val="00FA61F8"/>
    <w:rsid w:val="00FA6A23"/>
    <w:rsid w:val="00FB7288"/>
    <w:rsid w:val="00FB7733"/>
    <w:rsid w:val="00FC1F96"/>
    <w:rsid w:val="00FC37EF"/>
    <w:rsid w:val="00FC380B"/>
    <w:rsid w:val="00FD2DDF"/>
    <w:rsid w:val="00FD5A6C"/>
    <w:rsid w:val="00FE5AC6"/>
    <w:rsid w:val="00FE5D21"/>
    <w:rsid w:val="00FE5F9B"/>
    <w:rsid w:val="00FF3510"/>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C078"/>
  <w15:chartTrackingRefBased/>
  <w15:docId w15:val="{C7E679F9-0D38-4D2A-8D54-5B98923F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25"/>
    <w:pPr>
      <w:ind w:left="720"/>
      <w:contextualSpacing/>
    </w:pPr>
  </w:style>
  <w:style w:type="character" w:customStyle="1" w:styleId="rl">
    <w:name w:val="rl"/>
    <w:basedOn w:val="DefaultParagraphFont"/>
    <w:rsid w:val="004C4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cp:lastPrinted>2024-08-31T20:53:00Z</cp:lastPrinted>
  <dcterms:created xsi:type="dcterms:W3CDTF">2025-06-15T12:22:00Z</dcterms:created>
  <dcterms:modified xsi:type="dcterms:W3CDTF">2025-06-15T12:22:00Z</dcterms:modified>
</cp:coreProperties>
</file>